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360"/>
        <w:gridCol w:w="5040"/>
      </w:tblGrid>
      <w:tr w:rsidR="00671111" w14:paraId="75B946BB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124A4E1C" w14:textId="0E0AE680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6DC19BBA" w14:textId="77777777" w:rsidR="008D73CC" w:rsidRP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E5B0928" w14:textId="465C3DA2" w:rsidR="00727C82" w:rsidRDefault="00727C82" w:rsidP="007011A2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“Where possible, </w:t>
            </w:r>
          </w:p>
          <w:p w14:paraId="2BB9A93F" w14:textId="0C9EACE2" w:rsidR="00727C82" w:rsidRDefault="00727C82" w:rsidP="007011A2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procure state or federal </w:t>
            </w:r>
          </w:p>
          <w:p w14:paraId="1F8A1288" w14:textId="77777777" w:rsidR="00727C82" w:rsidRDefault="00727C82" w:rsidP="007011A2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funding for small businesses / </w:t>
            </w:r>
          </w:p>
          <w:p w14:paraId="008F4DC2" w14:textId="77777777" w:rsidR="00727C82" w:rsidRDefault="00727C82" w:rsidP="007011A2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ecommerce </w:t>
            </w:r>
          </w:p>
          <w:p w14:paraId="5DDB5296" w14:textId="77777777" w:rsidR="00727C82" w:rsidRDefault="00727C82" w:rsidP="007011A2">
            <w:pPr>
              <w:ind w:left="126" w:right="12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development and </w:t>
            </w:r>
          </w:p>
          <w:p w14:paraId="52E615FF" w14:textId="5BB54F4F" w:rsidR="00671111" w:rsidRDefault="00C4140A" w:rsidP="007011A2">
            <w:pPr>
              <w:ind w:left="126" w:right="12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7B1C17A6" wp14:editId="5F26C334">
                      <wp:simplePos x="0" y="0"/>
                      <wp:positionH relativeFrom="column">
                        <wp:posOffset>-739458</wp:posOffset>
                      </wp:positionH>
                      <wp:positionV relativeFrom="paragraph">
                        <wp:posOffset>2020888</wp:posOffset>
                      </wp:positionV>
                      <wp:extent cx="306705" cy="227330"/>
                      <wp:effectExtent l="1588" t="0" r="0" b="0"/>
                      <wp:wrapNone/>
                      <wp:docPr id="46343254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27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9AB56C" w14:textId="1AB89667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1C17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58.25pt;margin-top:159.15pt;width:24.15pt;height:17.9pt;rotation:90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" stroked="f">
                      <v:textbox>
                        <w:txbxContent>
                          <w:p w14:paraId="049AB56C" w14:textId="1AB89667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27C82"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create a competitive environment to award – with bells &amp; whistles.”</w:t>
            </w:r>
          </w:p>
        </w:tc>
        <w:tc>
          <w:tcPr>
            <w:tcW w:w="360" w:type="dxa"/>
          </w:tcPr>
          <w:p w14:paraId="5FE6C28F" w14:textId="51001DEE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2F80B670" w14:textId="1F953440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F686129" w14:textId="77777777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5E49C24" w14:textId="77777777" w:rsidR="00727C82" w:rsidRPr="00727C82" w:rsidRDefault="00727C82" w:rsidP="00727C82">
            <w:pPr>
              <w:tabs>
                <w:tab w:val="left" w:pos="3060"/>
              </w:tabs>
              <w:spacing w:line="276" w:lineRule="auto"/>
              <w:ind w:left="360" w:right="396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“Use your bully pulpit and get banks in your community to provide funding, resources, &amp; </w:t>
            </w:r>
          </w:p>
          <w:p w14:paraId="32C2C982" w14:textId="0C891851" w:rsidR="00671111" w:rsidRPr="00270297" w:rsidRDefault="008F46D4" w:rsidP="00727C82">
            <w:pPr>
              <w:tabs>
                <w:tab w:val="left" w:pos="3060"/>
              </w:tabs>
              <w:spacing w:line="276" w:lineRule="auto"/>
              <w:ind w:left="360" w:right="396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1312" behindDoc="1" locked="0" layoutInCell="1" allowOverlap="1" wp14:anchorId="32B1C757" wp14:editId="1C23A543">
                      <wp:simplePos x="0" y="0"/>
                      <wp:positionH relativeFrom="column">
                        <wp:posOffset>-1121410</wp:posOffset>
                      </wp:positionH>
                      <wp:positionV relativeFrom="paragraph">
                        <wp:posOffset>2034540</wp:posOffset>
                      </wp:positionV>
                      <wp:extent cx="306705" cy="203835"/>
                      <wp:effectExtent l="0" t="5715" r="0" b="0"/>
                      <wp:wrapNone/>
                      <wp:docPr id="9036460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7D7551" w14:textId="1411E596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1C757" id="_x0000_s1027" type="#_x0000_t202" style="position:absolute;left:0;text-align:left;margin-left:-88.3pt;margin-top:160.2pt;width:24.15pt;height:16.05pt;rotation:90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" stroked="f">
                      <v:textbox>
                        <w:txbxContent>
                          <w:p w14:paraId="557D7551" w14:textId="1411E596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27C82"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counseling for small businesses.”</w:t>
            </w:r>
          </w:p>
        </w:tc>
      </w:tr>
      <w:tr w:rsidR="00671111" w14:paraId="046AA062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5FDB7136" w14:textId="5C7E3EBA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0093196F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2643719F" w14:textId="433D4E05" w:rsidR="00671111" w:rsidRDefault="00671111" w:rsidP="00671111">
            <w:pPr>
              <w:ind w:left="126" w:right="126"/>
            </w:pPr>
          </w:p>
        </w:tc>
      </w:tr>
      <w:tr w:rsidR="00671111" w14:paraId="67264066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74F3C884" w14:textId="3AEEE327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3FAC7D80" w14:textId="77777777" w:rsidR="008D73CC" w:rsidRDefault="008D73CC" w:rsidP="008D73CC">
            <w:pPr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9977063" w14:textId="78BEDA5D" w:rsidR="00671111" w:rsidRPr="008D73CC" w:rsidRDefault="00727C82" w:rsidP="00727C82">
            <w:pPr>
              <w:tabs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66B00191" wp14:editId="71B6BB5D">
                      <wp:simplePos x="0" y="0"/>
                      <wp:positionH relativeFrom="column">
                        <wp:posOffset>-2069148</wp:posOffset>
                      </wp:positionH>
                      <wp:positionV relativeFrom="paragraph">
                        <wp:posOffset>2055813</wp:posOffset>
                      </wp:positionV>
                      <wp:extent cx="306705" cy="225237"/>
                      <wp:effectExtent l="2858" t="0" r="952" b="953"/>
                      <wp:wrapNone/>
                      <wp:docPr id="18315288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252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59446D" w14:textId="28FC8F24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B00191" id="_x0000_s1028" type="#_x0000_t202" style="position:absolute;left:0;text-align:left;margin-left:-162.95pt;margin-top:161.9pt;width:24.15pt;height:17.75pt;rotation:90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" stroked="f">
                      <v:textbox>
                        <w:txbxContent>
                          <w:p w14:paraId="3159446D" w14:textId="28FC8F24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11A2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Feature one small business'</w:t>
            </w:r>
            <w:r w:rsidRPr="00270297">
              <w:rPr>
                <w:rFonts w:ascii="Aptos" w:eastAsia="Aptos" w:hAnsi="Aptos" w:cs="Times New Roman"/>
                <w:b/>
                <w:bCs/>
                <w:sz w:val="32"/>
                <w:szCs w:val="32"/>
              </w:rPr>
              <w:t xml:space="preserve"> </w:t>
            </w: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exceptional accomplishments each month on the city hall website</w:t>
            </w: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</w:t>
            </w:r>
            <w:r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”</w:t>
            </w:r>
            <w:r w:rsidR="00BF2717"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11BF3835" w14:textId="19F15BBB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77E3B06A" w14:textId="3A024B33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5AAC9799" w14:textId="035FD47E" w:rsidR="00671111" w:rsidRPr="004E5D2A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71252873" w14:textId="77777777" w:rsidR="008D73CC" w:rsidRDefault="007011A2" w:rsidP="007011A2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727C82" w:rsidRP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Walk Main Street weekly, walk into restaurants, jewelers, retailers, etc... and say hello to the owners.”</w:t>
            </w:r>
          </w:p>
          <w:p w14:paraId="0CAA5CB2" w14:textId="5B58D8BE" w:rsidR="00727C82" w:rsidRPr="004A53E5" w:rsidRDefault="008F46D4" w:rsidP="00727C82">
            <w:pPr>
              <w:tabs>
                <w:tab w:val="left" w:pos="2520"/>
                <w:tab w:val="left" w:pos="3060"/>
              </w:tabs>
              <w:spacing w:line="276" w:lineRule="auto"/>
              <w:ind w:left="360" w:right="40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3360" behindDoc="1" locked="0" layoutInCell="1" allowOverlap="1" wp14:anchorId="01BC3810" wp14:editId="15CC987C">
                      <wp:simplePos x="0" y="0"/>
                      <wp:positionH relativeFrom="column">
                        <wp:posOffset>-636270</wp:posOffset>
                      </wp:positionH>
                      <wp:positionV relativeFrom="paragraph">
                        <wp:posOffset>2054225</wp:posOffset>
                      </wp:positionV>
                      <wp:extent cx="306705" cy="203835"/>
                      <wp:effectExtent l="0" t="5715" r="0" b="0"/>
                      <wp:wrapNone/>
                      <wp:docPr id="132374968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455092" w14:textId="5933B5BA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C3810" id="_x0000_s1029" type="#_x0000_t202" style="position:absolute;left:0;text-align:left;margin-left:-50.1pt;margin-top:161.75pt;width:24.15pt;height:16.05pt;rotation:90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" stroked="f">
                      <v:textbox>
                        <w:txbxContent>
                          <w:p w14:paraId="32455092" w14:textId="5933B5BA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(</w:t>
            </w:r>
            <w:r w:rsidR="00727C82" w:rsidRPr="004A53E5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Introduce yourself </w:t>
            </w:r>
          </w:p>
          <w:p w14:paraId="6FDC07DB" w14:textId="71767014" w:rsidR="00727C82" w:rsidRPr="00270297" w:rsidRDefault="00727C82" w:rsidP="00727C82">
            <w:pPr>
              <w:tabs>
                <w:tab w:val="left" w:pos="3060"/>
              </w:tabs>
              <w:spacing w:line="276" w:lineRule="auto"/>
              <w:ind w:left="360" w:right="404"/>
              <w:jc w:val="center"/>
              <w:rPr>
                <w:rFonts w:ascii="Aptos" w:eastAsia="Aptos" w:hAnsi="Aptos" w:cs="Times New Roman"/>
                <w:b/>
                <w:bCs/>
                <w:sz w:val="22"/>
                <w:szCs w:val="22"/>
              </w:rPr>
            </w:pPr>
            <w:r w:rsidRPr="004A53E5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and listen</w:t>
            </w:r>
            <w:r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671111" w14:paraId="7FFC8A08" w14:textId="77777777" w:rsidTr="00671111">
        <w:trPr>
          <w:cantSplit/>
          <w:trHeight w:hRule="exact" w:val="360"/>
        </w:trPr>
        <w:tc>
          <w:tcPr>
            <w:tcW w:w="5040" w:type="dxa"/>
          </w:tcPr>
          <w:p w14:paraId="41817793" w14:textId="2D6CCA63" w:rsidR="00671111" w:rsidRDefault="00671111" w:rsidP="00671111">
            <w:pPr>
              <w:ind w:left="126" w:right="126"/>
            </w:pPr>
          </w:p>
        </w:tc>
        <w:tc>
          <w:tcPr>
            <w:tcW w:w="360" w:type="dxa"/>
          </w:tcPr>
          <w:p w14:paraId="1ED5192C" w14:textId="77777777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</w:tcPr>
          <w:p w14:paraId="70336D7F" w14:textId="78AACEE1" w:rsidR="00671111" w:rsidRDefault="00671111" w:rsidP="00671111">
            <w:pPr>
              <w:ind w:left="126" w:right="126"/>
            </w:pPr>
          </w:p>
        </w:tc>
      </w:tr>
      <w:tr w:rsidR="00671111" w14:paraId="21BECE03" w14:textId="77777777" w:rsidTr="008D73CC">
        <w:trPr>
          <w:cantSplit/>
          <w:trHeight w:hRule="exact" w:val="3600"/>
        </w:trPr>
        <w:tc>
          <w:tcPr>
            <w:tcW w:w="5040" w:type="dxa"/>
            <w:textDirection w:val="tbRl"/>
          </w:tcPr>
          <w:p w14:paraId="5A39FA96" w14:textId="48ECBD0F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14D26EAC" w14:textId="5C5D0EF1" w:rsidR="00671111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03EDE824" w14:textId="03A4B686" w:rsidR="00727C82" w:rsidRDefault="007011A2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</w:pPr>
            <w:proofErr w:type="gramStart"/>
            <w:r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727C82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Use</w:t>
            </w:r>
            <w:proofErr w:type="gramEnd"/>
            <w:r w:rsidR="00727C82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 AI to communicate with </w:t>
            </w:r>
          </w:p>
          <w:p w14:paraId="16486080" w14:textId="60FAD9CA" w:rsidR="008D73CC" w:rsidRPr="008D73CC" w:rsidRDefault="000573D1" w:rsidP="007365A6">
            <w:pPr>
              <w:tabs>
                <w:tab w:val="left" w:pos="3060"/>
              </w:tabs>
              <w:spacing w:line="276" w:lineRule="auto"/>
              <w:ind w:left="270" w:right="312"/>
              <w:jc w:val="center"/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9504" behindDoc="1" locked="0" layoutInCell="1" allowOverlap="1" wp14:anchorId="0B7F20C1" wp14:editId="0E8D8CA3">
                      <wp:simplePos x="0" y="0"/>
                      <wp:positionH relativeFrom="column">
                        <wp:posOffset>-1588770</wp:posOffset>
                      </wp:positionH>
                      <wp:positionV relativeFrom="paragraph">
                        <wp:posOffset>2082165</wp:posOffset>
                      </wp:positionV>
                      <wp:extent cx="306705" cy="206376"/>
                      <wp:effectExtent l="0" t="6985" r="0" b="0"/>
                      <wp:wrapNone/>
                      <wp:docPr id="172551444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63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8E3699" w14:textId="0C0A5A0E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F20C1" id="_x0000_s1030" type="#_x0000_t202" style="position:absolute;left:0;text-align:left;margin-left:-125.1pt;margin-top:163.95pt;width:24.15pt;height:16.25pt;rotation:90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" stroked="f">
                      <v:textbox>
                        <w:txbxContent>
                          <w:p w14:paraId="108E3699" w14:textId="0C0A5A0E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y</w:t>
            </w:r>
            <w:r w:rsidR="00727C82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our small business community and explore how city hall can help their small business</w:t>
            </w:r>
            <w:r w:rsid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 xml:space="preserve">es </w:t>
            </w:r>
            <w:r w:rsidR="00727C82" w:rsidRPr="00270297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to embrace AI.”</w:t>
            </w:r>
          </w:p>
        </w:tc>
        <w:tc>
          <w:tcPr>
            <w:tcW w:w="360" w:type="dxa"/>
          </w:tcPr>
          <w:p w14:paraId="71AAD142" w14:textId="695A5C44" w:rsidR="00671111" w:rsidRDefault="00671111" w:rsidP="00671111">
            <w:pPr>
              <w:ind w:left="126" w:right="126"/>
            </w:pPr>
          </w:p>
        </w:tc>
        <w:tc>
          <w:tcPr>
            <w:tcW w:w="5040" w:type="dxa"/>
            <w:textDirection w:val="tbRl"/>
          </w:tcPr>
          <w:p w14:paraId="47607374" w14:textId="4D4E8249" w:rsidR="008D73CC" w:rsidRDefault="00707F26" w:rsidP="007E750C">
            <w:pPr>
              <w:spacing w:before="240"/>
              <w:ind w:left="113" w:right="113"/>
              <w:jc w:val="center"/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4E5D2A" w:rsidRPr="004E5D2A">
              <w:rPr>
                <w:b/>
                <w:bCs/>
                <w:noProof/>
                <w:color w:val="3A7C22" w:themeColor="accent6" w:themeShade="BF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8D73CC" w:rsidRPr="008D73CC">
              <w:rPr>
                <w:b/>
                <w:bCs/>
                <w:noProof/>
                <w:color w:val="3A7C22" w:themeColor="accent6" w:themeShade="BF"/>
                <w:sz w:val="32"/>
                <w:szCs w:val="32"/>
                <w:u w:val="singl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Recommended Action Item for Mayor</w:t>
            </w:r>
          </w:p>
          <w:p w14:paraId="7929255C" w14:textId="158F45E9" w:rsidR="00671111" w:rsidRPr="008D73CC" w:rsidRDefault="00671111" w:rsidP="00671111">
            <w:pPr>
              <w:ind w:left="126" w:right="126"/>
              <w:rPr>
                <w:sz w:val="32"/>
                <w:szCs w:val="32"/>
              </w:rPr>
            </w:pPr>
          </w:p>
          <w:p w14:paraId="3E972DA6" w14:textId="4A929B42" w:rsidR="009707DD" w:rsidRDefault="008F46D4" w:rsidP="007011A2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  <w:r w:rsidRPr="00124A44"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5408" behindDoc="1" locked="0" layoutInCell="1" allowOverlap="1" wp14:anchorId="1AEC0783" wp14:editId="3FD3ED70">
                      <wp:simplePos x="0" y="0"/>
                      <wp:positionH relativeFrom="column">
                        <wp:posOffset>-2172970</wp:posOffset>
                      </wp:positionH>
                      <wp:positionV relativeFrom="paragraph">
                        <wp:posOffset>2075180</wp:posOffset>
                      </wp:positionV>
                      <wp:extent cx="306705" cy="203835"/>
                      <wp:effectExtent l="0" t="5715" r="0" b="0"/>
                      <wp:wrapNone/>
                      <wp:docPr id="7411825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0670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9FA682" w14:textId="1950BFF7" w:rsidR="00BF2717" w:rsidRPr="00BF2717" w:rsidRDefault="00BF2717" w:rsidP="00BF2717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BF2717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C0783" id="_x0000_s1031" type="#_x0000_t202" style="position:absolute;left:0;text-align:left;margin-left:-171.1pt;margin-top:163.4pt;width:24.15pt;height:16.05pt;rotation:90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" stroked="f">
                      <v:textbox>
                        <w:txbxContent>
                          <w:p w14:paraId="339FA682" w14:textId="1950BFF7" w:rsidR="00BF2717" w:rsidRPr="00BF2717" w:rsidRDefault="00BF2717" w:rsidP="00BF271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BF271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011A2" w:rsidRPr="007011A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“</w:t>
            </w:r>
            <w:r w:rsidR="00727C82" w:rsidRPr="008D73CC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Visit one local restaurant each week and post the visit, with pictures on your website / social media</w:t>
            </w:r>
            <w:r w:rsidR="00727C82">
              <w:rPr>
                <w:rFonts w:ascii="Aptos" w:eastAsia="Aptos" w:hAnsi="Aptos" w:cs="Times New Roman"/>
                <w:b/>
                <w:bCs/>
                <w:sz w:val="28"/>
                <w:szCs w:val="28"/>
              </w:rPr>
              <w:t>.”</w:t>
            </w:r>
          </w:p>
          <w:p w14:paraId="019B81DF" w14:textId="1525498E" w:rsidR="008D73CC" w:rsidRDefault="008D73CC" w:rsidP="00727C82">
            <w:pPr>
              <w:tabs>
                <w:tab w:val="left" w:pos="3060"/>
              </w:tabs>
              <w:spacing w:line="276" w:lineRule="auto"/>
              <w:ind w:left="113" w:right="402"/>
              <w:rPr>
                <w:rFonts w:ascii="Aptos" w:eastAsia="Aptos" w:hAnsi="Aptos" w:cs="Times New Roman"/>
                <w:b/>
                <w:bCs/>
                <w:noProof/>
                <w:sz w:val="28"/>
                <w:szCs w:val="28"/>
              </w:rPr>
            </w:pPr>
          </w:p>
          <w:p w14:paraId="412ACB1C" w14:textId="526804FD" w:rsidR="009707DD" w:rsidRPr="008D73CC" w:rsidRDefault="009707DD" w:rsidP="007011A2">
            <w:pPr>
              <w:tabs>
                <w:tab w:val="left" w:pos="3060"/>
              </w:tabs>
              <w:spacing w:line="276" w:lineRule="auto"/>
              <w:ind w:left="360" w:right="402" w:firstLine="180"/>
              <w:jc w:val="center"/>
              <w:rPr>
                <w:rFonts w:ascii="Aptos" w:eastAsia="Aptos" w:hAnsi="Aptos" w:cs="Times New Roman"/>
                <w:b/>
                <w:bCs/>
              </w:rPr>
            </w:pPr>
          </w:p>
        </w:tc>
      </w:tr>
    </w:tbl>
    <w:p w14:paraId="2FF1FE97" w14:textId="77777777" w:rsidR="00671111" w:rsidRPr="00671111" w:rsidRDefault="00671111" w:rsidP="00671111">
      <w:pPr>
        <w:ind w:left="126" w:right="126"/>
        <w:rPr>
          <w:vanish/>
        </w:rPr>
      </w:pPr>
    </w:p>
    <w:sectPr w:rsidR="00671111" w:rsidRPr="00671111" w:rsidSect="009859F8">
      <w:type w:val="continuous"/>
      <w:pgSz w:w="12240" w:h="15840" w:code="1"/>
      <w:pgMar w:top="2160" w:right="907" w:bottom="245" w:left="907" w:header="720" w:footer="720" w:gutter="0"/>
      <w:paperSrc w:first="259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11"/>
    <w:rsid w:val="0000195C"/>
    <w:rsid w:val="000573D1"/>
    <w:rsid w:val="00216E07"/>
    <w:rsid w:val="00270297"/>
    <w:rsid w:val="002C6EA6"/>
    <w:rsid w:val="0038089A"/>
    <w:rsid w:val="0043460C"/>
    <w:rsid w:val="00440E26"/>
    <w:rsid w:val="004E5D2A"/>
    <w:rsid w:val="005B717A"/>
    <w:rsid w:val="005C3665"/>
    <w:rsid w:val="0064247D"/>
    <w:rsid w:val="00671111"/>
    <w:rsid w:val="006D469F"/>
    <w:rsid w:val="006E112D"/>
    <w:rsid w:val="007011A2"/>
    <w:rsid w:val="00707F26"/>
    <w:rsid w:val="00727C82"/>
    <w:rsid w:val="007365A6"/>
    <w:rsid w:val="007E750C"/>
    <w:rsid w:val="00827F27"/>
    <w:rsid w:val="008D73CC"/>
    <w:rsid w:val="008F46D4"/>
    <w:rsid w:val="009227EB"/>
    <w:rsid w:val="009707DD"/>
    <w:rsid w:val="009859F8"/>
    <w:rsid w:val="009A1B44"/>
    <w:rsid w:val="00A548C9"/>
    <w:rsid w:val="00BA374F"/>
    <w:rsid w:val="00BC7ADE"/>
    <w:rsid w:val="00BF2717"/>
    <w:rsid w:val="00C4140A"/>
    <w:rsid w:val="00CA355E"/>
    <w:rsid w:val="00D33605"/>
    <w:rsid w:val="00D5181C"/>
    <w:rsid w:val="00DF163A"/>
    <w:rsid w:val="00E65E22"/>
    <w:rsid w:val="00E8621E"/>
    <w:rsid w:val="00F95CB5"/>
    <w:rsid w:val="00FA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7E7E9"/>
  <w15:chartTrackingRefBased/>
  <w15:docId w15:val="{2859611C-FD51-4A67-A2B4-E7FB7170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CC"/>
  </w:style>
  <w:style w:type="paragraph" w:styleId="Heading1">
    <w:name w:val="heading 1"/>
    <w:basedOn w:val="Normal"/>
    <w:next w:val="Normal"/>
    <w:link w:val="Heading1Char"/>
    <w:uiPriority w:val="9"/>
    <w:qFormat/>
    <w:rsid w:val="00671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1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1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1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1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1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1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1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1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1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1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1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11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11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11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11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11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11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1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1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1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1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1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11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11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11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1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111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7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B946138496B42980560DF53CDE788" ma:contentTypeVersion="12" ma:contentTypeDescription="Create a new document." ma:contentTypeScope="" ma:versionID="a24c810ebea23c5d273453ee2e8faf45">
  <xsd:schema xmlns:xsd="http://www.w3.org/2001/XMLSchema" xmlns:xs="http://www.w3.org/2001/XMLSchema" xmlns:p="http://schemas.microsoft.com/office/2006/metadata/properties" xmlns:ns2="886bb05e-bfa0-4c4b-a090-992dcca28cd9" xmlns:ns3="e5f59048-15c9-4484-a64e-94a2a90819c6" targetNamespace="http://schemas.microsoft.com/office/2006/metadata/properties" ma:root="true" ma:fieldsID="14884d2a66e22ddfb29535f8032b58de" ns2:_="" ns3:_="">
    <xsd:import namespace="886bb05e-bfa0-4c4b-a090-992dcca28cd9"/>
    <xsd:import namespace="e5f59048-15c9-4484-a64e-94a2a9081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bb05e-bfa0-4c4b-a090-992dcca28c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0c028d8-f8c2-44d2-aae9-490d454702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59048-15c9-4484-a64e-94a2a90819c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61547e2-901d-4397-a8af-c2bc115261b8}" ma:internalName="TaxCatchAll" ma:showField="CatchAllData" ma:web="e5f59048-15c9-4484-a64e-94a2a90819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6bb05e-bfa0-4c4b-a090-992dcca28cd9">
      <Terms xmlns="http://schemas.microsoft.com/office/infopath/2007/PartnerControls"/>
    </lcf76f155ced4ddcb4097134ff3c332f>
    <TaxCatchAll xmlns="e5f59048-15c9-4484-a64e-94a2a90819c6" xsi:nil="true"/>
  </documentManagement>
</p:properties>
</file>

<file path=customXml/itemProps1.xml><?xml version="1.0" encoding="utf-8"?>
<ds:datastoreItem xmlns:ds="http://schemas.openxmlformats.org/officeDocument/2006/customXml" ds:itemID="{47412223-1B20-43F4-9724-BFDFF49E1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194C6-6364-47F5-8E40-3F35918B83B5}"/>
</file>

<file path=customXml/itemProps3.xml><?xml version="1.0" encoding="utf-8"?>
<ds:datastoreItem xmlns:ds="http://schemas.openxmlformats.org/officeDocument/2006/customXml" ds:itemID="{3C27E6B0-EDE0-4A30-8301-16E82D7490B0}">
  <ds:schemaRefs>
    <ds:schemaRef ds:uri="http://schemas.microsoft.com/office/2006/metadata/properties"/>
    <ds:schemaRef ds:uri="http://schemas.microsoft.com/office/infopath/2007/PartnerControls"/>
    <ds:schemaRef ds:uri="886bb05e-bfa0-4c4b-a090-992dcca28cd9"/>
    <ds:schemaRef ds:uri="e5f59048-15c9-4484-a64e-94a2a90819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817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Smith</dc:creator>
  <cp:keywords/>
  <dc:description/>
  <cp:lastModifiedBy>Rachael Sclater</cp:lastModifiedBy>
  <cp:revision>4</cp:revision>
  <cp:lastPrinted>2025-12-17T19:08:00Z</cp:lastPrinted>
  <dcterms:created xsi:type="dcterms:W3CDTF">2025-12-17T19:06:00Z</dcterms:created>
  <dcterms:modified xsi:type="dcterms:W3CDTF">2026-01-15T15:22:00Z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0x010100C11B946138496B42980560DF53CDE788</vt:lpwstr>
  </property>
  <property fmtid="{D5CDD505-2E9C-101B-9397-08002B2CF9AE}" pid="3" name="MediaServiceImageTags">
    <vt:lpwstr/>
  </property>
</Properties>
</file>